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A83A56" w14:textId="28396203" w:rsidR="00137AE6" w:rsidRPr="00AA7266" w:rsidRDefault="00BF48E8" w:rsidP="00137A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A7266">
        <w:rPr>
          <w:rFonts w:ascii="Times New Roman" w:hAnsi="Times New Roman" w:cs="Times New Roman"/>
          <w:b/>
          <w:sz w:val="28"/>
          <w:u w:val="single"/>
        </w:rPr>
        <w:t xml:space="preserve">Guidelines on Creating PDS Health Information Systems (HIS) </w:t>
      </w:r>
    </w:p>
    <w:p w14:paraId="33D2CA23" w14:textId="0D703CC5" w:rsidR="00E10F57" w:rsidRPr="00AA7266" w:rsidRDefault="00BF4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A7266">
        <w:rPr>
          <w:rFonts w:ascii="Times New Roman" w:hAnsi="Times New Roman" w:cs="Times New Roman"/>
          <w:b/>
          <w:sz w:val="28"/>
          <w:u w:val="single"/>
        </w:rPr>
        <w:t xml:space="preserve">Data Requests </w:t>
      </w:r>
      <w:r w:rsidR="00A20BEF">
        <w:rPr>
          <w:rFonts w:ascii="Times New Roman" w:hAnsi="Times New Roman" w:cs="Times New Roman"/>
          <w:b/>
          <w:sz w:val="28"/>
          <w:u w:val="single"/>
        </w:rPr>
        <w:t>2023</w:t>
      </w:r>
      <w:r w:rsidR="00995B1E" w:rsidRPr="00AA726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137AE6" w:rsidRPr="00AA7266">
        <w:rPr>
          <w:rFonts w:ascii="Times New Roman" w:hAnsi="Times New Roman" w:cs="Times New Roman"/>
          <w:b/>
          <w:sz w:val="28"/>
          <w:u w:val="single"/>
        </w:rPr>
        <w:t>Version</w:t>
      </w:r>
      <w:r w:rsidR="00995B1E" w:rsidRPr="00AA7266"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="00A20BEF">
        <w:rPr>
          <w:rFonts w:ascii="Times New Roman" w:hAnsi="Times New Roman" w:cs="Times New Roman"/>
          <w:b/>
          <w:sz w:val="28"/>
          <w:u w:val="single"/>
        </w:rPr>
        <w:t>7</w:t>
      </w:r>
    </w:p>
    <w:p w14:paraId="38A172D6" w14:textId="77777777" w:rsidR="00E10F57" w:rsidRPr="00AA7266" w:rsidRDefault="00E10F57" w:rsidP="00FF298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</w:p>
    <w:p w14:paraId="24BF5895" w14:textId="77777777" w:rsidR="00BF48E8" w:rsidRPr="00AA7266" w:rsidRDefault="000A6F4D" w:rsidP="00FF2984">
      <w:pPr>
        <w:spacing w:after="0" w:line="240" w:lineRule="auto"/>
        <w:rPr>
          <w:rFonts w:ascii="Times New Roman" w:hAnsi="Times New Roman" w:cs="Times New Roman"/>
          <w:b/>
          <w:lang w:val="en-US"/>
        </w:rPr>
      </w:pPr>
      <w:r w:rsidRPr="00AA7266">
        <w:rPr>
          <w:rFonts w:ascii="Times New Roman" w:hAnsi="Times New Roman" w:cs="Times New Roman"/>
          <w:b/>
          <w:lang w:val="en-US"/>
        </w:rPr>
        <w:t xml:space="preserve">Frequently Asked Questions: </w:t>
      </w:r>
    </w:p>
    <w:p w14:paraId="5BB601A0" w14:textId="77777777" w:rsidR="0034496C" w:rsidRPr="00AA7266" w:rsidRDefault="0034496C" w:rsidP="00FF2984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14:paraId="70694B7C" w14:textId="77777777" w:rsidR="00724CCF" w:rsidRPr="00AA7266" w:rsidRDefault="0056399F" w:rsidP="00FF2984">
      <w:pPr>
        <w:spacing w:after="0" w:line="240" w:lineRule="auto"/>
        <w:rPr>
          <w:rFonts w:ascii="Times New Roman" w:hAnsi="Times New Roman" w:cs="Times New Roman"/>
          <w:b/>
          <w:i/>
        </w:rPr>
      </w:pPr>
      <w:r w:rsidRPr="00AA7266">
        <w:rPr>
          <w:rFonts w:ascii="Times New Roman" w:hAnsi="Times New Roman" w:cs="Times New Roman"/>
          <w:b/>
          <w:i/>
          <w:lang w:val="en-US"/>
        </w:rPr>
        <w:t>Who may request data from the PDS HIS?</w:t>
      </w:r>
    </w:p>
    <w:p w14:paraId="74484088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PDS members and PDS resident physicians </w:t>
      </w:r>
    </w:p>
    <w:p w14:paraId="12E09BD8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Non-PDS persons or entities </w:t>
      </w:r>
    </w:p>
    <w:p w14:paraId="35981034" w14:textId="77777777" w:rsidR="00FF2984" w:rsidRPr="00AA7266" w:rsidRDefault="00FF2984" w:rsidP="00FF298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25B279FA" w14:textId="77777777" w:rsidR="009D3F58" w:rsidRPr="00AA7266" w:rsidRDefault="009D3F58" w:rsidP="009D3F58">
      <w:pPr>
        <w:spacing w:after="0" w:line="240" w:lineRule="auto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  <w:b/>
          <w:i/>
          <w:lang w:val="en-US"/>
        </w:rPr>
        <w:t>What type of data is automatically provided</w:t>
      </w:r>
      <w:r w:rsidRPr="00AA7266">
        <w:rPr>
          <w:rFonts w:ascii="Times New Roman" w:hAnsi="Times New Roman" w:cs="Times New Roman"/>
          <w:b/>
          <w:i/>
          <w:lang w:val="en-US"/>
        </w:rPr>
        <w:t xml:space="preserve"> monthly to each</w:t>
      </w:r>
      <w:r w:rsidRPr="003E7402">
        <w:rPr>
          <w:rFonts w:ascii="Times New Roman" w:hAnsi="Times New Roman" w:cs="Times New Roman"/>
          <w:b/>
          <w:i/>
          <w:lang w:val="en-US"/>
        </w:rPr>
        <w:t xml:space="preserve"> institution?</w:t>
      </w:r>
      <w:r w:rsidRPr="00AA7266">
        <w:rPr>
          <w:rFonts w:ascii="Times New Roman" w:hAnsi="Times New Roman" w:cs="Times New Roman"/>
        </w:rPr>
        <w:t xml:space="preserve"> </w:t>
      </w:r>
    </w:p>
    <w:p w14:paraId="6A7FC73C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Number of patients seen in the institution (Out- and In- patients, referrals, ER, Charity or Pay) </w:t>
      </w:r>
    </w:p>
    <w:p w14:paraId="430B2C3A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Number of patient visits per institution </w:t>
      </w:r>
    </w:p>
    <w:p w14:paraId="1EAC8856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Top Ten Most Common Diagnosis </w:t>
      </w:r>
    </w:p>
    <w:p w14:paraId="5BF707DC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List of diagnosis for the month </w:t>
      </w:r>
    </w:p>
    <w:p w14:paraId="6F5BA593" w14:textId="77777777" w:rsidR="009D3F58" w:rsidRPr="00AA7266" w:rsidRDefault="009D3F58" w:rsidP="00FF2984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</w:p>
    <w:p w14:paraId="29EBE952" w14:textId="77777777" w:rsidR="00724CCF" w:rsidRPr="00AA7266" w:rsidRDefault="0056399F" w:rsidP="00FF2984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AA7266">
        <w:rPr>
          <w:rFonts w:ascii="Times New Roman" w:hAnsi="Times New Roman" w:cs="Times New Roman"/>
          <w:b/>
          <w:i/>
          <w:lang w:val="en-US"/>
        </w:rPr>
        <w:t xml:space="preserve">What </w:t>
      </w:r>
      <w:r w:rsidR="009D3F58" w:rsidRPr="00AA7266">
        <w:rPr>
          <w:rFonts w:ascii="Times New Roman" w:hAnsi="Times New Roman" w:cs="Times New Roman"/>
          <w:b/>
          <w:i/>
          <w:lang w:val="en-US"/>
        </w:rPr>
        <w:t xml:space="preserve">other </w:t>
      </w:r>
      <w:r w:rsidRPr="00AA7266">
        <w:rPr>
          <w:rFonts w:ascii="Times New Roman" w:hAnsi="Times New Roman" w:cs="Times New Roman"/>
          <w:b/>
          <w:i/>
          <w:lang w:val="en-US"/>
        </w:rPr>
        <w:t>data can be requested</w:t>
      </w:r>
      <w:r w:rsidR="000A6F4D" w:rsidRPr="00AA7266">
        <w:rPr>
          <w:rFonts w:ascii="Times New Roman" w:hAnsi="Times New Roman" w:cs="Times New Roman"/>
          <w:b/>
          <w:i/>
          <w:lang w:val="en-US"/>
        </w:rPr>
        <w:t xml:space="preserve"> from the PDS HIS</w:t>
      </w:r>
      <w:r w:rsidRPr="00AA7266">
        <w:rPr>
          <w:rFonts w:ascii="Times New Roman" w:hAnsi="Times New Roman" w:cs="Times New Roman"/>
          <w:b/>
          <w:i/>
          <w:lang w:val="en-US"/>
        </w:rPr>
        <w:t>?</w:t>
      </w:r>
    </w:p>
    <w:p w14:paraId="28406C72" w14:textId="77777777" w:rsidR="00EF7F88" w:rsidRPr="003E7402" w:rsidRDefault="00EF7F88" w:rsidP="00EF7F88">
      <w:pPr>
        <w:pStyle w:val="ListParagraph"/>
        <w:numPr>
          <w:ilvl w:val="0"/>
          <w:numId w:val="30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Summary Reports only</w:t>
      </w:r>
    </w:p>
    <w:p w14:paraId="4A8D12AD" w14:textId="6AA4A01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Number of cases of a disease </w:t>
      </w:r>
    </w:p>
    <w:p w14:paraId="57E1D3C5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Gender distribution of cases</w:t>
      </w:r>
    </w:p>
    <w:p w14:paraId="0D86195E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Number of patients seen in all institutions included in the HIS Registry</w:t>
      </w:r>
    </w:p>
    <w:p w14:paraId="6C87D4BB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Top 10 Diseases for the year</w:t>
      </w:r>
    </w:p>
    <w:p w14:paraId="31F902DE" w14:textId="620A546C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Number of cases of disease by age </w:t>
      </w:r>
      <w:r w:rsidR="003E7402" w:rsidRPr="003E7402">
        <w:rPr>
          <w:rFonts w:ascii="Times New Roman" w:hAnsi="Times New Roman" w:cs="Times New Roman"/>
        </w:rPr>
        <w:t>stratification -</w:t>
      </w:r>
      <w:r w:rsidRPr="003E7402">
        <w:rPr>
          <w:rFonts w:ascii="Times New Roman" w:hAnsi="Times New Roman" w:cs="Times New Roman"/>
        </w:rPr>
        <w:t xml:space="preserve"> by special request only</w:t>
      </w:r>
    </w:p>
    <w:p w14:paraId="54AFAFE8" w14:textId="77777777" w:rsidR="00EF7F88" w:rsidRPr="00AA7266" w:rsidRDefault="00EF7F88" w:rsidP="003E7402">
      <w:pPr>
        <w:spacing w:after="0" w:line="240" w:lineRule="auto"/>
        <w:rPr>
          <w:rFonts w:ascii="Times New Roman" w:hAnsi="Times New Roman" w:cs="Times New Roman"/>
          <w:b/>
        </w:rPr>
      </w:pPr>
    </w:p>
    <w:p w14:paraId="4370B41A" w14:textId="77777777" w:rsidR="00CC05D7" w:rsidRPr="003E7402" w:rsidRDefault="00EB76EE" w:rsidP="003E7402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3E7402">
        <w:rPr>
          <w:rFonts w:ascii="Times New Roman" w:hAnsi="Times New Roman" w:cs="Times New Roman"/>
          <w:b/>
          <w:i/>
          <w:lang w:val="en-US"/>
        </w:rPr>
        <w:t>From what year may I request data from the PDS HIS Database?</w:t>
      </w:r>
    </w:p>
    <w:p w14:paraId="158FDB2B" w14:textId="77777777" w:rsidR="00EF7F88" w:rsidRPr="003E7402" w:rsidRDefault="00EF7F88" w:rsidP="00EF7F88">
      <w:pPr>
        <w:pStyle w:val="ListParagraph"/>
        <w:numPr>
          <w:ilvl w:val="0"/>
          <w:numId w:val="30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You may request data starting from 2011 onwards, as this was the time the PDS HIS became operational.  </w:t>
      </w:r>
    </w:p>
    <w:p w14:paraId="4AD7BD50" w14:textId="77777777" w:rsidR="00EF7F88" w:rsidRPr="003E7402" w:rsidRDefault="00EF7F88" w:rsidP="00EF7F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</w:rPr>
      </w:pPr>
    </w:p>
    <w:p w14:paraId="6261083F" w14:textId="77777777" w:rsidR="00EB76EE" w:rsidRPr="00AA7266" w:rsidRDefault="00EB76EE" w:rsidP="003E7402">
      <w:pPr>
        <w:spacing w:after="0" w:line="240" w:lineRule="auto"/>
        <w:rPr>
          <w:rFonts w:ascii="Times New Roman" w:hAnsi="Times New Roman" w:cs="Times New Roman"/>
        </w:rPr>
      </w:pPr>
    </w:p>
    <w:p w14:paraId="392B448F" w14:textId="77777777" w:rsidR="00FF2984" w:rsidRPr="00AA7266" w:rsidRDefault="00FF2984" w:rsidP="003E7402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AA7266">
        <w:rPr>
          <w:rFonts w:ascii="Times New Roman" w:hAnsi="Times New Roman" w:cs="Times New Roman"/>
          <w:b/>
          <w:i/>
          <w:lang w:val="en-US"/>
        </w:rPr>
        <w:t>What type of data can be requested?</w:t>
      </w:r>
    </w:p>
    <w:p w14:paraId="71A2805B" w14:textId="77777777" w:rsidR="00EF7F88" w:rsidRPr="003E7402" w:rsidRDefault="00EF7F88" w:rsidP="00EF7F88">
      <w:pPr>
        <w:pStyle w:val="ListParagraph"/>
        <w:numPr>
          <w:ilvl w:val="0"/>
          <w:numId w:val="30"/>
        </w:numPr>
        <w:spacing w:after="0" w:line="240" w:lineRule="auto"/>
        <w:ind w:left="10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Summary Reports only</w:t>
      </w:r>
    </w:p>
    <w:p w14:paraId="02230AC3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Number of new cases of a disease </w:t>
      </w:r>
    </w:p>
    <w:p w14:paraId="15609D4E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Number of Existing Cases (New + Returning) of a disease</w:t>
      </w:r>
    </w:p>
    <w:p w14:paraId="367F713C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Gender distribution of cases</w:t>
      </w:r>
    </w:p>
    <w:p w14:paraId="5227E89B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Number of patients seen in all institutions included in the HIS Registry</w:t>
      </w:r>
    </w:p>
    <w:p w14:paraId="60136C08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Top 10 Diseases for the year</w:t>
      </w:r>
    </w:p>
    <w:p w14:paraId="6424540F" w14:textId="77777777" w:rsidR="00EF7F88" w:rsidRPr="003E7402" w:rsidRDefault="00EF7F88" w:rsidP="00EF7F88">
      <w:pPr>
        <w:pStyle w:val="ListParagraph"/>
        <w:numPr>
          <w:ilvl w:val="1"/>
          <w:numId w:val="30"/>
        </w:numPr>
        <w:spacing w:after="0" w:line="240" w:lineRule="auto"/>
        <w:ind w:left="18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Number of cases of disease by age stratification  - by special request only</w:t>
      </w:r>
    </w:p>
    <w:p w14:paraId="5BE4025B" w14:textId="77777777" w:rsidR="00724CCF" w:rsidRPr="00AA7266" w:rsidRDefault="0056399F" w:rsidP="00FF2984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AA7266">
        <w:rPr>
          <w:rFonts w:ascii="Times New Roman" w:hAnsi="Times New Roman" w:cs="Times New Roman"/>
          <w:b/>
          <w:i/>
          <w:lang w:val="en-US"/>
        </w:rPr>
        <w:t>When</w:t>
      </w:r>
      <w:r w:rsidR="000A6F4D" w:rsidRPr="00AA7266">
        <w:rPr>
          <w:rFonts w:ascii="Times New Roman" w:hAnsi="Times New Roman" w:cs="Times New Roman"/>
          <w:b/>
          <w:i/>
          <w:lang w:val="en-US"/>
        </w:rPr>
        <w:t xml:space="preserve"> do I send my data request?</w:t>
      </w:r>
    </w:p>
    <w:p w14:paraId="553B40B6" w14:textId="77777777" w:rsidR="00724CCF" w:rsidRPr="00AA7266" w:rsidRDefault="0056399F" w:rsidP="00FF29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7266">
        <w:rPr>
          <w:rFonts w:ascii="Times New Roman" w:hAnsi="Times New Roman" w:cs="Times New Roman"/>
          <w:lang w:val="en-US"/>
        </w:rPr>
        <w:t xml:space="preserve">Submit the letter of request at least </w:t>
      </w:r>
      <w:r w:rsidRPr="00AA7266">
        <w:rPr>
          <w:rFonts w:ascii="Times New Roman" w:hAnsi="Times New Roman" w:cs="Times New Roman"/>
          <w:bCs/>
          <w:u w:val="single"/>
          <w:lang w:val="en-US"/>
        </w:rPr>
        <w:t>one month before</w:t>
      </w:r>
      <w:r w:rsidRPr="00AA7266">
        <w:rPr>
          <w:rFonts w:ascii="Times New Roman" w:hAnsi="Times New Roman" w:cs="Times New Roman"/>
          <w:u w:val="single"/>
          <w:lang w:val="en-US"/>
        </w:rPr>
        <w:t xml:space="preserve"> </w:t>
      </w:r>
      <w:r w:rsidRPr="00AA7266">
        <w:rPr>
          <w:rFonts w:ascii="Times New Roman" w:hAnsi="Times New Roman" w:cs="Times New Roman"/>
          <w:lang w:val="en-US"/>
        </w:rPr>
        <w:t xml:space="preserve">the specified </w:t>
      </w:r>
      <w:r w:rsidR="00A70E53" w:rsidRPr="00AA7266">
        <w:rPr>
          <w:rFonts w:ascii="Times New Roman" w:hAnsi="Times New Roman" w:cs="Times New Roman"/>
          <w:lang w:val="en-US"/>
        </w:rPr>
        <w:t>date when data will be needed t</w:t>
      </w:r>
      <w:r w:rsidRPr="00AA7266">
        <w:rPr>
          <w:rFonts w:ascii="Times New Roman" w:hAnsi="Times New Roman" w:cs="Times New Roman"/>
          <w:lang w:val="en-US"/>
        </w:rPr>
        <w:t xml:space="preserve">o give adequate time for the review, approval, and data extraction.  </w:t>
      </w:r>
    </w:p>
    <w:p w14:paraId="5D2E7649" w14:textId="77777777" w:rsidR="00A54487" w:rsidRPr="00AA7266" w:rsidRDefault="0056399F" w:rsidP="00FF2984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AA7266">
        <w:rPr>
          <w:rFonts w:ascii="Times New Roman" w:hAnsi="Times New Roman" w:cs="Times New Roman"/>
          <w:lang w:val="en-US"/>
        </w:rPr>
        <w:t>Rush requests</w:t>
      </w:r>
      <w:r w:rsidR="00A70E53" w:rsidRPr="00AA7266">
        <w:rPr>
          <w:rFonts w:ascii="Times New Roman" w:hAnsi="Times New Roman" w:cs="Times New Roman"/>
          <w:lang w:val="en-US"/>
        </w:rPr>
        <w:t xml:space="preserve"> are</w:t>
      </w:r>
      <w:r w:rsidRPr="00AA7266">
        <w:rPr>
          <w:rFonts w:ascii="Times New Roman" w:hAnsi="Times New Roman" w:cs="Times New Roman"/>
          <w:lang w:val="en-US"/>
        </w:rPr>
        <w:t xml:space="preserve"> discouraged but may be approved or rejected upon the discretion of the PDS Academic Cluster Head</w:t>
      </w:r>
    </w:p>
    <w:p w14:paraId="5A7CA523" w14:textId="77777777" w:rsidR="001A08CE" w:rsidRPr="00AA7266" w:rsidRDefault="001A08CE" w:rsidP="001A08CE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7AD808A7" w14:textId="77777777" w:rsidR="001A08CE" w:rsidRPr="00AA7266" w:rsidRDefault="001A08CE" w:rsidP="001A08CE">
      <w:pPr>
        <w:spacing w:after="0" w:line="240" w:lineRule="auto"/>
        <w:rPr>
          <w:rFonts w:ascii="Times New Roman" w:hAnsi="Times New Roman" w:cs="Times New Roman"/>
          <w:b/>
          <w:i/>
          <w:lang w:val="en-US"/>
        </w:rPr>
      </w:pPr>
      <w:r w:rsidRPr="00AA7266">
        <w:rPr>
          <w:rFonts w:ascii="Times New Roman" w:hAnsi="Times New Roman" w:cs="Times New Roman"/>
          <w:b/>
          <w:i/>
          <w:lang w:val="en-US"/>
        </w:rPr>
        <w:t>Where do I send my data request?</w:t>
      </w:r>
    </w:p>
    <w:p w14:paraId="7A6A8686" w14:textId="3742160B" w:rsidR="00612ED6" w:rsidRPr="00612ED6" w:rsidRDefault="00612ED6" w:rsidP="001A08CE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n-US"/>
        </w:rPr>
        <w:t>Fill up Google Form (</w:t>
      </w:r>
      <w:r w:rsidRPr="00612ED6">
        <w:rPr>
          <w:rFonts w:ascii="Times New Roman" w:hAnsi="Times New Roman" w:cs="Times New Roman"/>
          <w:bCs/>
          <w:lang w:val="en-US"/>
        </w:rPr>
        <w:t>https://docs.google.com/forms/d/e/1FAIpQLSekTxcBv3mYZtIFHKLj6EAOQR2JI52W99ksdXVLKggaxVnDxg/viewform</w:t>
      </w:r>
      <w:r>
        <w:rPr>
          <w:rFonts w:ascii="Times New Roman" w:hAnsi="Times New Roman" w:cs="Times New Roman"/>
          <w:bCs/>
          <w:lang w:val="en-US"/>
        </w:rPr>
        <w:t>)</w:t>
      </w:r>
      <w:bookmarkStart w:id="0" w:name="_GoBack"/>
      <w:bookmarkEnd w:id="0"/>
      <w:r>
        <w:rPr>
          <w:rFonts w:ascii="Times New Roman" w:hAnsi="Times New Roman" w:cs="Times New Roman"/>
          <w:bCs/>
          <w:lang w:val="en-US"/>
        </w:rPr>
        <w:t xml:space="preserve"> and upload corresponding attachments</w:t>
      </w:r>
    </w:p>
    <w:p w14:paraId="12BC913A" w14:textId="3B4479E4" w:rsidR="00612ED6" w:rsidRPr="00612ED6" w:rsidRDefault="00612ED6" w:rsidP="00612ED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lang w:val="en-US"/>
        </w:rPr>
        <w:t>For concerns or clarifications, please email</w:t>
      </w:r>
      <w:r w:rsidRPr="00AA7266">
        <w:rPr>
          <w:rFonts w:ascii="Times New Roman" w:hAnsi="Times New Roman" w:cs="Times New Roman"/>
          <w:bCs/>
          <w:lang w:val="en-US"/>
        </w:rPr>
        <w:t xml:space="preserve"> </w:t>
      </w:r>
      <w:hyperlink r:id="rId8" w:history="1">
        <w:r w:rsidRPr="00B61AD0">
          <w:rPr>
            <w:rStyle w:val="Hyperlink"/>
            <w:rFonts w:ascii="Times New Roman" w:hAnsi="Times New Roman" w:cs="Times New Roman"/>
            <w:b/>
            <w:bCs/>
            <w:lang w:val="en-US"/>
          </w:rPr>
          <w:t>pdshis@outlook.com</w:t>
        </w:r>
      </w:hyperlink>
    </w:p>
    <w:p w14:paraId="4D13FC22" w14:textId="77777777" w:rsidR="00612ED6" w:rsidRPr="00AA7266" w:rsidRDefault="00612ED6" w:rsidP="00612ED6">
      <w:pPr>
        <w:spacing w:after="0" w:line="240" w:lineRule="auto"/>
        <w:ind w:left="720"/>
        <w:rPr>
          <w:rFonts w:ascii="Times New Roman" w:hAnsi="Times New Roman" w:cs="Times New Roman"/>
        </w:rPr>
      </w:pPr>
    </w:p>
    <w:p w14:paraId="0426ECD5" w14:textId="77777777" w:rsidR="001A08CE" w:rsidRPr="00AA7266" w:rsidRDefault="001A08CE" w:rsidP="001A08CE">
      <w:pPr>
        <w:spacing w:after="0" w:line="240" w:lineRule="auto"/>
        <w:rPr>
          <w:rFonts w:ascii="Times New Roman" w:hAnsi="Times New Roman" w:cs="Times New Roman"/>
        </w:rPr>
      </w:pPr>
    </w:p>
    <w:p w14:paraId="645858AE" w14:textId="77777777" w:rsidR="00542546" w:rsidRPr="00AA7266" w:rsidRDefault="00542546">
      <w:pPr>
        <w:rPr>
          <w:rFonts w:ascii="Times New Roman" w:hAnsi="Times New Roman" w:cs="Times New Roman"/>
          <w:b/>
          <w:sz w:val="28"/>
          <w:u w:val="single"/>
        </w:rPr>
      </w:pPr>
      <w:r w:rsidRPr="00AA7266">
        <w:rPr>
          <w:rFonts w:ascii="Times New Roman" w:hAnsi="Times New Roman" w:cs="Times New Roman"/>
          <w:b/>
          <w:sz w:val="28"/>
          <w:u w:val="single"/>
        </w:rPr>
        <w:br w:type="page"/>
      </w:r>
    </w:p>
    <w:p w14:paraId="2C4EF8FB" w14:textId="77777777" w:rsidR="003E4865" w:rsidRPr="00AA7266" w:rsidRDefault="00BF48E8" w:rsidP="00BF48E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AA7266">
        <w:rPr>
          <w:rFonts w:ascii="Times New Roman" w:hAnsi="Times New Roman" w:cs="Times New Roman"/>
          <w:b/>
          <w:sz w:val="28"/>
          <w:u w:val="single"/>
        </w:rPr>
        <w:lastRenderedPageBreak/>
        <w:t>Data Request Requirements</w:t>
      </w:r>
    </w:p>
    <w:p w14:paraId="6CB292FE" w14:textId="77777777" w:rsidR="00E10F57" w:rsidRPr="00AA7266" w:rsidRDefault="00E10F57" w:rsidP="003E4865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68"/>
        <w:gridCol w:w="5508"/>
      </w:tblGrid>
      <w:tr w:rsidR="00A70E53" w:rsidRPr="00AA7266" w14:paraId="4E283156" w14:textId="77777777" w:rsidTr="00E10F57">
        <w:tc>
          <w:tcPr>
            <w:tcW w:w="4068" w:type="dxa"/>
          </w:tcPr>
          <w:p w14:paraId="19BE0400" w14:textId="77777777" w:rsidR="00A70E53" w:rsidRPr="00AA7266" w:rsidRDefault="00A70E53" w:rsidP="00FF29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7266">
              <w:rPr>
                <w:rFonts w:ascii="Times New Roman" w:hAnsi="Times New Roman" w:cs="Times New Roman"/>
                <w:b/>
                <w:lang w:val="en-US"/>
              </w:rPr>
              <w:t>Data Request Type</w:t>
            </w:r>
          </w:p>
        </w:tc>
        <w:tc>
          <w:tcPr>
            <w:tcW w:w="5508" w:type="dxa"/>
          </w:tcPr>
          <w:p w14:paraId="29AC32DE" w14:textId="77777777" w:rsidR="00A70E53" w:rsidRPr="00AA7266" w:rsidRDefault="00FF2984" w:rsidP="00FF2984">
            <w:pPr>
              <w:spacing w:after="200" w:line="276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AA7266">
              <w:rPr>
                <w:rFonts w:ascii="Times New Roman" w:hAnsi="Times New Roman" w:cs="Times New Roman"/>
                <w:b/>
                <w:lang w:val="en-US"/>
              </w:rPr>
              <w:t xml:space="preserve">List of </w:t>
            </w:r>
            <w:r w:rsidR="00A70E53" w:rsidRPr="00AA7266">
              <w:rPr>
                <w:rFonts w:ascii="Times New Roman" w:hAnsi="Times New Roman" w:cs="Times New Roman"/>
                <w:b/>
                <w:lang w:val="en-US"/>
              </w:rPr>
              <w:t>Requirements</w:t>
            </w:r>
          </w:p>
        </w:tc>
      </w:tr>
      <w:tr w:rsidR="00EF7F88" w:rsidRPr="00AA7266" w14:paraId="2A5DD2BB" w14:textId="77777777" w:rsidTr="00E10F57">
        <w:tc>
          <w:tcPr>
            <w:tcW w:w="4068" w:type="dxa"/>
          </w:tcPr>
          <w:p w14:paraId="5CA3F7D9" w14:textId="77777777" w:rsidR="00EF7F88" w:rsidRPr="003E7402" w:rsidRDefault="00EF7F88" w:rsidP="00EF7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7402">
              <w:rPr>
                <w:rFonts w:ascii="Times New Roman" w:hAnsi="Times New Roman" w:cs="Times New Roman"/>
                <w:b/>
              </w:rPr>
              <w:t>Intra-institutional</w:t>
            </w:r>
          </w:p>
          <w:p w14:paraId="19683087" w14:textId="77777777" w:rsidR="00EF7F88" w:rsidRPr="003E7402" w:rsidRDefault="00EF7F88" w:rsidP="00EF7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7402">
              <w:rPr>
                <w:rFonts w:ascii="Times New Roman" w:hAnsi="Times New Roman" w:cs="Times New Roman"/>
              </w:rPr>
              <w:t xml:space="preserve">A faculty member or dermatology resident wants to request HIS data from </w:t>
            </w:r>
            <w:r w:rsidRPr="003E7402">
              <w:rPr>
                <w:rFonts w:ascii="Times New Roman" w:hAnsi="Times New Roman" w:cs="Times New Roman"/>
                <w:i/>
              </w:rPr>
              <w:t>own training institution</w:t>
            </w:r>
            <w:r w:rsidRPr="003E7402">
              <w:rPr>
                <w:rFonts w:ascii="Times New Roman" w:hAnsi="Times New Roman" w:cs="Times New Roman"/>
              </w:rPr>
              <w:t xml:space="preserve"> </w:t>
            </w:r>
          </w:p>
          <w:p w14:paraId="5C3EEFCD" w14:textId="05D5A5DA" w:rsidR="00EF7F88" w:rsidRPr="00AA7266" w:rsidRDefault="00EF7F88" w:rsidP="00EF7F88">
            <w:pPr>
              <w:pStyle w:val="ListParagraph"/>
              <w:numPr>
                <w:ilvl w:val="0"/>
                <w:numId w:val="8"/>
              </w:num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08" w:type="dxa"/>
          </w:tcPr>
          <w:p w14:paraId="75827F62" w14:textId="3DF371FA" w:rsidR="00EF7F88" w:rsidRPr="00AA7266" w:rsidRDefault="00EF7F88" w:rsidP="00EF7F88">
            <w:pPr>
              <w:pStyle w:val="ListParagraph"/>
              <w:numPr>
                <w:ilvl w:val="0"/>
                <w:numId w:val="22"/>
              </w:num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  <w:r w:rsidRPr="003E7402">
              <w:rPr>
                <w:rFonts w:ascii="Times New Roman" w:hAnsi="Times New Roman" w:cs="Times New Roman"/>
                <w:b/>
              </w:rPr>
              <w:t xml:space="preserve">Request Letter to the </w:t>
            </w:r>
            <w:r w:rsidR="00D01A75">
              <w:rPr>
                <w:rFonts w:ascii="Times New Roman" w:hAnsi="Times New Roman" w:cs="Times New Roman"/>
                <w:b/>
              </w:rPr>
              <w:t xml:space="preserve">PDS </w:t>
            </w:r>
            <w:r w:rsidR="00D01A75" w:rsidRPr="00D01A75">
              <w:rPr>
                <w:rFonts w:ascii="Times New Roman" w:hAnsi="Times New Roman" w:cs="Times New Roman"/>
                <w:b/>
              </w:rPr>
              <w:t>President (</w:t>
            </w:r>
            <w:r w:rsidR="006F5C9D" w:rsidRPr="006F5C9D">
              <w:rPr>
                <w:rFonts w:ascii="Times New Roman" w:hAnsi="Times New Roman" w:cs="Times New Roman"/>
                <w:b/>
              </w:rPr>
              <w:t>DR. CYNTHIA CIRIACO-TAN</w:t>
            </w:r>
            <w:r w:rsidR="00D01A75" w:rsidRPr="00D01A75">
              <w:rPr>
                <w:rFonts w:ascii="Times New Roman" w:hAnsi="Times New Roman" w:cs="Times New Roman"/>
                <w:b/>
              </w:rPr>
              <w:t>), through the PDS Research Publication and HIS Council Head (</w:t>
            </w:r>
            <w:r w:rsidR="006F5C9D" w:rsidRPr="006F5C9D">
              <w:rPr>
                <w:rFonts w:ascii="Times New Roman" w:hAnsi="Times New Roman" w:cs="Times New Roman"/>
                <w:b/>
              </w:rPr>
              <w:t>DR. ZHARLAH GULMATICO-FLORES</w:t>
            </w:r>
            <w:r w:rsidR="00D01A75" w:rsidRPr="00D01A75">
              <w:rPr>
                <w:rFonts w:ascii="Times New Roman" w:hAnsi="Times New Roman" w:cs="Times New Roman"/>
                <w:b/>
              </w:rPr>
              <w:t>)</w:t>
            </w:r>
            <w:r w:rsidR="00D01A75">
              <w:rPr>
                <w:rFonts w:ascii="Times New Roman" w:hAnsi="Times New Roman" w:cs="Times New Roman"/>
              </w:rPr>
              <w:t xml:space="preserve">; </w:t>
            </w:r>
            <w:r w:rsidR="00D01A75" w:rsidRPr="00D01A75">
              <w:rPr>
                <w:rFonts w:ascii="Times New Roman" w:hAnsi="Times New Roman" w:cs="Times New Roman"/>
                <w:b/>
                <w:bCs/>
                <w:i/>
                <w:iCs/>
              </w:rPr>
              <w:t>CC</w:t>
            </w:r>
            <w:r w:rsidR="006F5C9D">
              <w:rPr>
                <w:rFonts w:ascii="Times New Roman" w:hAnsi="Times New Roman" w:cs="Times New Roman"/>
                <w:b/>
                <w:bCs/>
                <w:i/>
                <w:iCs/>
              </w:rPr>
              <w:t>: HIS Chair (</w:t>
            </w:r>
            <w:r w:rsidR="006F5C9D" w:rsidRPr="006F5C9D">
              <w:rPr>
                <w:rFonts w:ascii="Times New Roman" w:hAnsi="Times New Roman" w:cs="Times New Roman"/>
                <w:b/>
                <w:bCs/>
                <w:iCs/>
              </w:rPr>
              <w:t>DR. ANA AURELIA SANTOS</w:t>
            </w:r>
            <w:r w:rsidR="003E7402" w:rsidRPr="00D01A75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="003E7402" w:rsidRPr="003E7402">
              <w:rPr>
                <w:rFonts w:ascii="Times New Roman" w:hAnsi="Times New Roman" w:cs="Times New Roman"/>
              </w:rPr>
              <w:t xml:space="preserve"> </w:t>
            </w:r>
            <w:r w:rsidRPr="003E7402">
              <w:rPr>
                <w:rFonts w:ascii="Times New Roman" w:hAnsi="Times New Roman" w:cs="Times New Roman"/>
              </w:rPr>
              <w:t>(see below for details)</w:t>
            </w:r>
          </w:p>
        </w:tc>
      </w:tr>
      <w:tr w:rsidR="00EF7F88" w:rsidRPr="00AA7266" w14:paraId="650B8C6D" w14:textId="77777777" w:rsidTr="00E10F57">
        <w:tc>
          <w:tcPr>
            <w:tcW w:w="4068" w:type="dxa"/>
          </w:tcPr>
          <w:p w14:paraId="7CF68A1A" w14:textId="77777777" w:rsidR="00EF7F88" w:rsidRPr="003E7402" w:rsidRDefault="00EF7F88" w:rsidP="00EF7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7402">
              <w:rPr>
                <w:rFonts w:ascii="Times New Roman" w:hAnsi="Times New Roman" w:cs="Times New Roman"/>
                <w:b/>
              </w:rPr>
              <w:t xml:space="preserve">Inter- institutional </w:t>
            </w:r>
          </w:p>
          <w:p w14:paraId="191D0D1F" w14:textId="77777777" w:rsidR="00EF7F88" w:rsidRPr="003E7402" w:rsidRDefault="00EF7F88" w:rsidP="00EF7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</w:rPr>
              <w:t>A faculty member or dermatology resident wants to request HIS data from another PDS training institution</w:t>
            </w:r>
          </w:p>
          <w:p w14:paraId="0A8D138A" w14:textId="77777777" w:rsidR="00EF7F88" w:rsidRPr="003E7402" w:rsidRDefault="00EF7F88" w:rsidP="00EF7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3E7402">
              <w:rPr>
                <w:rFonts w:ascii="Times New Roman" w:hAnsi="Times New Roman" w:cs="Times New Roman"/>
                <w:i/>
              </w:rPr>
              <w:t xml:space="preserve">Note: *One investigator must be </w:t>
            </w:r>
          </w:p>
          <w:p w14:paraId="37BDCD5A" w14:textId="0214DBA9" w:rsidR="00EF7F88" w:rsidRPr="003E7402" w:rsidRDefault="00EF7F88" w:rsidP="003E7402">
            <w:pPr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  <w:i/>
              </w:rPr>
              <w:t>from PDS institution that owns data</w:t>
            </w:r>
            <w:r w:rsidRPr="003E740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08" w:type="dxa"/>
          </w:tcPr>
          <w:p w14:paraId="6CF9EACE" w14:textId="77777777" w:rsidR="00EF7F88" w:rsidRPr="003E7402" w:rsidRDefault="00EF7F88" w:rsidP="00EF7F88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  <w:b/>
              </w:rPr>
              <w:t>Request Letter to Institution Chair</w:t>
            </w:r>
            <w:r w:rsidRPr="003E7402">
              <w:rPr>
                <w:rFonts w:ascii="Times New Roman" w:hAnsi="Times New Roman" w:cs="Times New Roman"/>
              </w:rPr>
              <w:t xml:space="preserve"> (see below for details)</w:t>
            </w:r>
          </w:p>
          <w:p w14:paraId="4AB1C337" w14:textId="77777777" w:rsidR="00EF7F88" w:rsidRPr="003E7402" w:rsidRDefault="00EF7F88" w:rsidP="00EF7F88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</w:rPr>
              <w:t xml:space="preserve">Accomplished </w:t>
            </w:r>
            <w:r w:rsidRPr="003E7402">
              <w:rPr>
                <w:rFonts w:ascii="Times New Roman" w:hAnsi="Times New Roman" w:cs="Times New Roman"/>
                <w:b/>
              </w:rPr>
              <w:t>PDS HIS Data Request Form</w:t>
            </w:r>
            <w:r w:rsidRPr="003E7402">
              <w:rPr>
                <w:rFonts w:ascii="Times New Roman" w:hAnsi="Times New Roman" w:cs="Times New Roman"/>
              </w:rPr>
              <w:t xml:space="preserve">  </w:t>
            </w:r>
          </w:p>
          <w:p w14:paraId="209B01DB" w14:textId="77777777" w:rsidR="00EF7F88" w:rsidRPr="003E7402" w:rsidRDefault="00EF7F88" w:rsidP="00EF7F88">
            <w:pPr>
              <w:pStyle w:val="ListParagraph"/>
              <w:widowControl w:val="0"/>
              <w:numPr>
                <w:ilvl w:val="0"/>
                <w:numId w:val="31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</w:rPr>
              <w:t xml:space="preserve">Read and signed </w:t>
            </w:r>
            <w:r w:rsidRPr="003E7402">
              <w:rPr>
                <w:rFonts w:ascii="Times New Roman" w:hAnsi="Times New Roman" w:cs="Times New Roman"/>
                <w:b/>
              </w:rPr>
              <w:t>Data Agreement Form</w:t>
            </w:r>
          </w:p>
          <w:p w14:paraId="539A646D" w14:textId="7E349969" w:rsidR="00EF7F88" w:rsidRPr="003E7402" w:rsidRDefault="00EF7F88" w:rsidP="003E7402">
            <w:pPr>
              <w:pStyle w:val="ListParagraph"/>
              <w:spacing w:after="200" w:line="276" w:lineRule="auto"/>
              <w:ind w:left="360"/>
              <w:rPr>
                <w:rFonts w:ascii="Times New Roman" w:hAnsi="Times New Roman" w:cs="Times New Roman"/>
              </w:rPr>
            </w:pPr>
          </w:p>
        </w:tc>
      </w:tr>
      <w:tr w:rsidR="00EF7F88" w:rsidRPr="00AA7266" w14:paraId="77111542" w14:textId="77777777" w:rsidTr="00E10F57">
        <w:tc>
          <w:tcPr>
            <w:tcW w:w="4068" w:type="dxa"/>
          </w:tcPr>
          <w:p w14:paraId="1BC055BE" w14:textId="77777777" w:rsidR="00EF7F88" w:rsidRPr="003E7402" w:rsidRDefault="00EF7F88" w:rsidP="00EF7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E7402">
              <w:rPr>
                <w:rFonts w:ascii="Times New Roman" w:hAnsi="Times New Roman" w:cs="Times New Roman"/>
                <w:b/>
              </w:rPr>
              <w:t xml:space="preserve">Central Database </w:t>
            </w:r>
          </w:p>
          <w:p w14:paraId="3CA611B2" w14:textId="77777777" w:rsidR="00EF7F88" w:rsidRPr="003E7402" w:rsidRDefault="00EF7F88" w:rsidP="00EF7F88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</w:rPr>
              <w:t xml:space="preserve">A faculty member or dermatology resident wants to request HIS data from all PDS Institutions </w:t>
            </w:r>
          </w:p>
          <w:p w14:paraId="1D7A12B1" w14:textId="499A0D30" w:rsidR="00EF7F88" w:rsidRPr="003E7402" w:rsidRDefault="00EF7F88" w:rsidP="003E7402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5508" w:type="dxa"/>
          </w:tcPr>
          <w:p w14:paraId="7665B44D" w14:textId="582B162E" w:rsidR="00E8213C" w:rsidRPr="00E8213C" w:rsidRDefault="006F5C9D" w:rsidP="00EF7F88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  <w:b/>
              </w:rPr>
              <w:t xml:space="preserve">Request Letter to the </w:t>
            </w:r>
            <w:r>
              <w:rPr>
                <w:rFonts w:ascii="Times New Roman" w:hAnsi="Times New Roman" w:cs="Times New Roman"/>
                <w:b/>
              </w:rPr>
              <w:t xml:space="preserve">PDS </w:t>
            </w:r>
            <w:r w:rsidRPr="00D01A75">
              <w:rPr>
                <w:rFonts w:ascii="Times New Roman" w:hAnsi="Times New Roman" w:cs="Times New Roman"/>
                <w:b/>
              </w:rPr>
              <w:t>President (</w:t>
            </w:r>
            <w:r w:rsidRPr="006F5C9D">
              <w:rPr>
                <w:rFonts w:ascii="Times New Roman" w:hAnsi="Times New Roman" w:cs="Times New Roman"/>
                <w:b/>
              </w:rPr>
              <w:t>DR. CYNTHIA CIRIACO-TAN</w:t>
            </w:r>
            <w:r w:rsidRPr="00D01A75">
              <w:rPr>
                <w:rFonts w:ascii="Times New Roman" w:hAnsi="Times New Roman" w:cs="Times New Roman"/>
                <w:b/>
              </w:rPr>
              <w:t>), through the PDS Research Publication and HIS Council Head (</w:t>
            </w:r>
            <w:r w:rsidRPr="006F5C9D">
              <w:rPr>
                <w:rFonts w:ascii="Times New Roman" w:hAnsi="Times New Roman" w:cs="Times New Roman"/>
                <w:b/>
              </w:rPr>
              <w:t>DR. ZHARLAH GULMATICO-FLORES</w:t>
            </w:r>
            <w:r w:rsidRPr="00D01A75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Pr="00D01A75">
              <w:rPr>
                <w:rFonts w:ascii="Times New Roman" w:hAnsi="Times New Roman" w:cs="Times New Roman"/>
                <w:b/>
                <w:bCs/>
                <w:i/>
                <w:iCs/>
              </w:rPr>
              <w:t>CC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: HIS Chair (</w:t>
            </w:r>
            <w:r w:rsidRPr="006F5C9D">
              <w:rPr>
                <w:rFonts w:ascii="Times New Roman" w:hAnsi="Times New Roman" w:cs="Times New Roman"/>
                <w:b/>
                <w:bCs/>
                <w:iCs/>
              </w:rPr>
              <w:t>DR. ANA AURELIA SANTOS</w:t>
            </w:r>
            <w:r w:rsidR="00E8213C" w:rsidRPr="00D01A75">
              <w:rPr>
                <w:rFonts w:ascii="Times New Roman" w:hAnsi="Times New Roman" w:cs="Times New Roman"/>
                <w:b/>
                <w:bCs/>
                <w:i/>
                <w:iCs/>
              </w:rPr>
              <w:t>)</w:t>
            </w:r>
            <w:r w:rsidR="00E8213C" w:rsidRPr="003E7402">
              <w:rPr>
                <w:rFonts w:ascii="Times New Roman" w:hAnsi="Times New Roman" w:cs="Times New Roman"/>
              </w:rPr>
              <w:t xml:space="preserve"> (see below for details)</w:t>
            </w:r>
          </w:p>
          <w:p w14:paraId="5C0A6936" w14:textId="397C7372" w:rsidR="00EF7F88" w:rsidRPr="003E7402" w:rsidRDefault="00EF7F88" w:rsidP="00EF7F88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</w:rPr>
              <w:t xml:space="preserve">Accomplished </w:t>
            </w:r>
            <w:r w:rsidRPr="003E7402">
              <w:rPr>
                <w:rFonts w:ascii="Times New Roman" w:hAnsi="Times New Roman" w:cs="Times New Roman"/>
                <w:b/>
              </w:rPr>
              <w:t>PDS HIS Data Request Form</w:t>
            </w:r>
            <w:r w:rsidRPr="003E7402">
              <w:rPr>
                <w:rFonts w:ascii="Times New Roman" w:hAnsi="Times New Roman" w:cs="Times New Roman"/>
              </w:rPr>
              <w:t xml:space="preserve">  </w:t>
            </w:r>
          </w:p>
          <w:p w14:paraId="16731AF4" w14:textId="77777777" w:rsidR="00EF7F88" w:rsidRPr="003E7402" w:rsidRDefault="00EF7F88" w:rsidP="00EF7F88">
            <w:pPr>
              <w:pStyle w:val="ListParagraph"/>
              <w:widowControl w:val="0"/>
              <w:numPr>
                <w:ilvl w:val="0"/>
                <w:numId w:val="32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E7402">
              <w:rPr>
                <w:rFonts w:ascii="Times New Roman" w:hAnsi="Times New Roman" w:cs="Times New Roman"/>
              </w:rPr>
              <w:t xml:space="preserve">Read and signed </w:t>
            </w:r>
            <w:r w:rsidRPr="003E7402">
              <w:rPr>
                <w:rFonts w:ascii="Times New Roman" w:hAnsi="Times New Roman" w:cs="Times New Roman"/>
                <w:b/>
              </w:rPr>
              <w:t>Data Agreement Form</w:t>
            </w:r>
          </w:p>
          <w:p w14:paraId="1FAAD098" w14:textId="77777777" w:rsidR="00EF7F88" w:rsidRPr="00AA7266" w:rsidRDefault="00EF7F88" w:rsidP="00EF7F88">
            <w:pPr>
              <w:spacing w:after="200" w:line="276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14:paraId="65696E19" w14:textId="77777777" w:rsidR="00A54487" w:rsidRPr="00AA7266" w:rsidRDefault="00A54487" w:rsidP="00FF2984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14:paraId="18B1AF4B" w14:textId="7DC86B41" w:rsidR="00724CCF" w:rsidRPr="00AA7266" w:rsidRDefault="0056399F" w:rsidP="00FF2984">
      <w:pPr>
        <w:spacing w:after="0" w:line="240" w:lineRule="auto"/>
        <w:rPr>
          <w:rFonts w:ascii="Times New Roman" w:hAnsi="Times New Roman" w:cs="Times New Roman"/>
          <w:b/>
        </w:rPr>
      </w:pPr>
      <w:r w:rsidRPr="00AA7266">
        <w:rPr>
          <w:rFonts w:ascii="Times New Roman" w:hAnsi="Times New Roman" w:cs="Times New Roman"/>
          <w:b/>
          <w:lang w:val="en-US"/>
        </w:rPr>
        <w:t>Contents of Request Letter</w:t>
      </w:r>
      <w:r w:rsidR="003E4865" w:rsidRPr="00AA7266">
        <w:rPr>
          <w:rFonts w:ascii="Times New Roman" w:hAnsi="Times New Roman" w:cs="Times New Roman"/>
          <w:b/>
          <w:lang w:val="en-US"/>
        </w:rPr>
        <w:t>s</w:t>
      </w:r>
      <w:r w:rsidR="00E10F57" w:rsidRPr="00AA7266">
        <w:rPr>
          <w:rFonts w:ascii="Times New Roman" w:hAnsi="Times New Roman" w:cs="Times New Roman"/>
          <w:b/>
          <w:lang w:val="en-US"/>
        </w:rPr>
        <w:t xml:space="preserve"> (</w:t>
      </w:r>
      <w:r w:rsidR="00FD52BA">
        <w:rPr>
          <w:rFonts w:ascii="Times New Roman" w:hAnsi="Times New Roman" w:cs="Times New Roman"/>
          <w:b/>
          <w:lang w:val="en-US"/>
        </w:rPr>
        <w:t>T</w:t>
      </w:r>
      <w:r w:rsidR="00E10F57" w:rsidRPr="00AA7266">
        <w:rPr>
          <w:rFonts w:ascii="Times New Roman" w:hAnsi="Times New Roman" w:cs="Times New Roman"/>
          <w:b/>
          <w:lang w:val="en-US"/>
        </w:rPr>
        <w:t xml:space="preserve">o </w:t>
      </w:r>
      <w:r w:rsidR="00FD52BA">
        <w:rPr>
          <w:rFonts w:ascii="Times New Roman" w:hAnsi="Times New Roman" w:cs="Times New Roman"/>
          <w:b/>
          <w:lang w:val="en-US"/>
        </w:rPr>
        <w:t xml:space="preserve">the PDS President, through the PDS Research Publication and HIS Council </w:t>
      </w:r>
      <w:r w:rsidR="00E10F57" w:rsidRPr="00AA7266">
        <w:rPr>
          <w:rFonts w:ascii="Times New Roman" w:hAnsi="Times New Roman" w:cs="Times New Roman"/>
          <w:b/>
          <w:lang w:val="en-US"/>
        </w:rPr>
        <w:t>Head</w:t>
      </w:r>
      <w:r w:rsidR="00FD52BA">
        <w:rPr>
          <w:rFonts w:ascii="Times New Roman" w:hAnsi="Times New Roman" w:cs="Times New Roman"/>
          <w:b/>
          <w:lang w:val="en-US"/>
        </w:rPr>
        <w:t>;</w:t>
      </w:r>
      <w:r w:rsidR="00E10F57" w:rsidRPr="00AA7266">
        <w:rPr>
          <w:rFonts w:ascii="Times New Roman" w:hAnsi="Times New Roman" w:cs="Times New Roman"/>
          <w:b/>
          <w:lang w:val="en-US"/>
        </w:rPr>
        <w:t xml:space="preserve"> and Institution Chairs)</w:t>
      </w:r>
      <w:r w:rsidR="003E4865" w:rsidRPr="00AA7266">
        <w:rPr>
          <w:rFonts w:ascii="Times New Roman" w:hAnsi="Times New Roman" w:cs="Times New Roman"/>
          <w:b/>
          <w:lang w:val="en-US"/>
        </w:rPr>
        <w:t>:</w:t>
      </w:r>
    </w:p>
    <w:p w14:paraId="355EFA74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2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Personal information:   </w:t>
      </w:r>
    </w:p>
    <w:p w14:paraId="17BB1746" w14:textId="77777777" w:rsidR="00EF7F88" w:rsidRPr="003E7402" w:rsidRDefault="00EF7F88" w:rsidP="00EF7F88">
      <w:pPr>
        <w:pStyle w:val="ListParagraph"/>
        <w:widowControl w:val="0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Name </w:t>
      </w:r>
    </w:p>
    <w:p w14:paraId="7F7897D1" w14:textId="77777777" w:rsidR="00EF7F88" w:rsidRPr="003E7402" w:rsidRDefault="00EF7F88" w:rsidP="00EF7F88">
      <w:pPr>
        <w:pStyle w:val="ListParagraph"/>
        <w:widowControl w:val="0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Position </w:t>
      </w:r>
    </w:p>
    <w:p w14:paraId="50652064" w14:textId="77777777" w:rsidR="00EF7F88" w:rsidRPr="003E7402" w:rsidRDefault="00EF7F88" w:rsidP="00EF7F88">
      <w:pPr>
        <w:pStyle w:val="ListParagraph"/>
        <w:widowControl w:val="0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Institutional Affiliation </w:t>
      </w:r>
    </w:p>
    <w:p w14:paraId="529872B8" w14:textId="77777777" w:rsidR="00EF7F88" w:rsidRPr="003E7402" w:rsidRDefault="00EF7F88" w:rsidP="00EF7F88">
      <w:pPr>
        <w:pStyle w:val="ListParagraph"/>
        <w:widowControl w:val="0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Contact details (mobile and landline numbers, business address, e-mail address) </w:t>
      </w:r>
    </w:p>
    <w:p w14:paraId="3D75E73E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2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Specific data being requested: </w:t>
      </w:r>
    </w:p>
    <w:p w14:paraId="6F350CAA" w14:textId="77777777" w:rsidR="00EF7F88" w:rsidRPr="003E7402" w:rsidRDefault="00EF7F88" w:rsidP="00EF7F88">
      <w:pPr>
        <w:pStyle w:val="ListParagraph"/>
        <w:widowControl w:val="0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>Disease entity requested</w:t>
      </w:r>
    </w:p>
    <w:p w14:paraId="6133B91C" w14:textId="77777777" w:rsidR="00EF7F88" w:rsidRPr="003E7402" w:rsidRDefault="00EF7F88" w:rsidP="00EF7F88">
      <w:pPr>
        <w:pStyle w:val="ListParagraph"/>
        <w:widowControl w:val="0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Population requested (Intra-institutional, Inter-institutional, or Central Database) </w:t>
      </w:r>
    </w:p>
    <w:p w14:paraId="185161FB" w14:textId="77777777" w:rsidR="00EF7F88" w:rsidRPr="003E7402" w:rsidRDefault="00EF7F88" w:rsidP="00EF7F88">
      <w:pPr>
        <w:pStyle w:val="ListParagraph"/>
        <w:widowControl w:val="0"/>
        <w:numPr>
          <w:ilvl w:val="1"/>
          <w:numId w:val="3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ind w:left="200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Time period of data </w:t>
      </w:r>
    </w:p>
    <w:p w14:paraId="0528A8DD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2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Purpose of request (e.g. background information for research entitled “____”; lecture entitled “___ ”) </w:t>
      </w:r>
    </w:p>
    <w:p w14:paraId="03E2CF20" w14:textId="77777777" w:rsidR="00EF7F88" w:rsidRPr="003E7402" w:rsidRDefault="00EF7F88" w:rsidP="00EF7F88">
      <w:pPr>
        <w:pStyle w:val="ListParagraph"/>
        <w:numPr>
          <w:ilvl w:val="0"/>
          <w:numId w:val="29"/>
        </w:numPr>
        <w:spacing w:after="0" w:line="240" w:lineRule="auto"/>
        <w:ind w:left="128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Specific date when data will be needed </w:t>
      </w:r>
    </w:p>
    <w:p w14:paraId="2F30B1E1" w14:textId="77777777" w:rsidR="00EF7F88" w:rsidRPr="003E7402" w:rsidRDefault="00EF7F88" w:rsidP="00EF7F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560"/>
        <w:rPr>
          <w:rFonts w:ascii="Times New Roman" w:hAnsi="Times New Roman" w:cs="Times New Roman"/>
        </w:rPr>
      </w:pPr>
      <w:r w:rsidRPr="003E7402">
        <w:rPr>
          <w:rFonts w:ascii="Times New Roman" w:hAnsi="Times New Roman" w:cs="Times New Roman"/>
        </w:rPr>
        <w:t xml:space="preserve">*Note:  A resident physician must also secure the signature of a supervising PDS consultant </w:t>
      </w:r>
    </w:p>
    <w:p w14:paraId="6F594458" w14:textId="77777777" w:rsidR="003E4865" w:rsidRPr="00AA7266" w:rsidRDefault="003E4865" w:rsidP="003E4865">
      <w:pPr>
        <w:spacing w:after="0" w:line="240" w:lineRule="auto"/>
        <w:rPr>
          <w:rFonts w:ascii="Times New Roman" w:hAnsi="Times New Roman" w:cs="Times New Roman"/>
        </w:rPr>
      </w:pPr>
    </w:p>
    <w:p w14:paraId="4E9FD8A2" w14:textId="77777777" w:rsidR="00BF48E8" w:rsidRPr="00AA7266" w:rsidRDefault="00BF48E8" w:rsidP="00BF48E8">
      <w:pPr>
        <w:spacing w:after="0" w:line="240" w:lineRule="auto"/>
        <w:rPr>
          <w:rFonts w:ascii="Times New Roman" w:hAnsi="Times New Roman" w:cs="Times New Roman"/>
        </w:rPr>
      </w:pPr>
      <w:r w:rsidRPr="00AA7266">
        <w:rPr>
          <w:rFonts w:ascii="Times New Roman" w:hAnsi="Times New Roman" w:cs="Times New Roman"/>
          <w:sz w:val="24"/>
          <w:szCs w:val="24"/>
        </w:rPr>
        <w:tab/>
      </w:r>
      <w:r w:rsidRPr="00AA7266">
        <w:rPr>
          <w:rFonts w:ascii="Times New Roman" w:hAnsi="Times New Roman" w:cs="Times New Roman"/>
          <w:sz w:val="24"/>
          <w:szCs w:val="24"/>
        </w:rPr>
        <w:tab/>
      </w:r>
      <w:r w:rsidRPr="00AA7266">
        <w:rPr>
          <w:rFonts w:ascii="Times New Roman" w:hAnsi="Times New Roman" w:cs="Times New Roman"/>
          <w:sz w:val="24"/>
          <w:szCs w:val="24"/>
        </w:rPr>
        <w:tab/>
      </w:r>
    </w:p>
    <w:p w14:paraId="654691A5" w14:textId="77777777" w:rsidR="00724CCF" w:rsidRPr="00AA7266" w:rsidRDefault="00E10F57" w:rsidP="00E10F5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AA7266">
        <w:rPr>
          <w:rFonts w:ascii="Times New Roman" w:hAnsi="Times New Roman" w:cs="Times New Roman"/>
          <w:b/>
          <w:u w:val="single"/>
          <w:lang w:val="en-US"/>
        </w:rPr>
        <w:t>Monitoring</w:t>
      </w:r>
      <w:r w:rsidR="0056399F" w:rsidRPr="00AA7266">
        <w:rPr>
          <w:rFonts w:ascii="Times New Roman" w:hAnsi="Times New Roman" w:cs="Times New Roman"/>
          <w:b/>
          <w:u w:val="single"/>
          <w:lang w:val="en-US"/>
        </w:rPr>
        <w:t xml:space="preserve"> Use of PDS HIS Data</w:t>
      </w:r>
    </w:p>
    <w:p w14:paraId="5F4E5C21" w14:textId="77777777" w:rsidR="00542546" w:rsidRPr="00AA7266" w:rsidRDefault="00542546" w:rsidP="00E10F57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</w:p>
    <w:p w14:paraId="5C313B1F" w14:textId="77777777" w:rsidR="00952A29" w:rsidRPr="00AA7266" w:rsidRDefault="0056399F" w:rsidP="003E740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</w:rPr>
      </w:pPr>
      <w:r w:rsidRPr="00AA7266">
        <w:rPr>
          <w:rFonts w:ascii="Times New Roman" w:hAnsi="Times New Roman" w:cs="Times New Roman"/>
          <w:lang w:val="en-US"/>
        </w:rPr>
        <w:t xml:space="preserve">Upon completion of the study, the researcher/ requesting party should provide PDS with </w:t>
      </w:r>
      <w:r w:rsidRPr="00AA7266">
        <w:rPr>
          <w:rFonts w:ascii="Times New Roman" w:hAnsi="Times New Roman" w:cs="Times New Roman"/>
          <w:bCs/>
          <w:lang w:val="en-US"/>
        </w:rPr>
        <w:t xml:space="preserve">proof or documentation that the HIS Data </w:t>
      </w:r>
      <w:r w:rsidRPr="00AA7266">
        <w:rPr>
          <w:rFonts w:ascii="Times New Roman" w:hAnsi="Times New Roman" w:cs="Times New Roman"/>
          <w:lang w:val="en-US"/>
        </w:rPr>
        <w:t xml:space="preserve">was used as stated in the Data Use Agreement.  For example, a copy of the </w:t>
      </w:r>
      <w:r w:rsidRPr="00AA7266">
        <w:rPr>
          <w:rFonts w:ascii="Times New Roman" w:hAnsi="Times New Roman" w:cs="Times New Roman"/>
          <w:u w:val="single"/>
          <w:lang w:val="en-US"/>
        </w:rPr>
        <w:t>scientific report,</w:t>
      </w:r>
      <w:r w:rsidRPr="00AA7266">
        <w:rPr>
          <w:rFonts w:ascii="Times New Roman" w:hAnsi="Times New Roman" w:cs="Times New Roman"/>
          <w:lang w:val="en-US"/>
        </w:rPr>
        <w:t xml:space="preserve"> </w:t>
      </w:r>
      <w:r w:rsidRPr="00AA7266">
        <w:rPr>
          <w:rFonts w:ascii="Times New Roman" w:hAnsi="Times New Roman" w:cs="Times New Roman"/>
          <w:u w:val="single"/>
          <w:lang w:val="en-US"/>
        </w:rPr>
        <w:t>publication</w:t>
      </w:r>
      <w:r w:rsidRPr="00AA7266">
        <w:rPr>
          <w:rFonts w:ascii="Times New Roman" w:hAnsi="Times New Roman" w:cs="Times New Roman"/>
          <w:lang w:val="en-US"/>
        </w:rPr>
        <w:t xml:space="preserve">, or </w:t>
      </w:r>
      <w:r w:rsidRPr="00AA7266">
        <w:rPr>
          <w:rFonts w:ascii="Times New Roman" w:hAnsi="Times New Roman" w:cs="Times New Roman"/>
          <w:u w:val="single"/>
          <w:lang w:val="en-US"/>
        </w:rPr>
        <w:t xml:space="preserve">lecture slide </w:t>
      </w:r>
      <w:r w:rsidRPr="00AA7266">
        <w:rPr>
          <w:rFonts w:ascii="Times New Roman" w:hAnsi="Times New Roman" w:cs="Times New Roman"/>
          <w:lang w:val="en-US"/>
        </w:rPr>
        <w:t>should be sent to the PDS HIS Task Force</w:t>
      </w:r>
      <w:r w:rsidR="00542546" w:rsidRPr="00AA7266">
        <w:rPr>
          <w:rFonts w:ascii="Times New Roman" w:hAnsi="Times New Roman" w:cs="Times New Roman"/>
          <w:lang w:val="en-US"/>
        </w:rPr>
        <w:t xml:space="preserve"> e-mail</w:t>
      </w:r>
      <w:r w:rsidRPr="00AA7266">
        <w:rPr>
          <w:rFonts w:ascii="Times New Roman" w:hAnsi="Times New Roman" w:cs="Times New Roman"/>
          <w:lang w:val="en-US"/>
        </w:rPr>
        <w:t xml:space="preserve">. </w:t>
      </w:r>
    </w:p>
    <w:p w14:paraId="67B60BFF" w14:textId="77777777" w:rsidR="00952A29" w:rsidRPr="00AA7266" w:rsidRDefault="00952A29" w:rsidP="003E7402">
      <w:pPr>
        <w:spacing w:after="0" w:line="240" w:lineRule="auto"/>
        <w:rPr>
          <w:rFonts w:ascii="Times New Roman" w:hAnsi="Times New Roman" w:cs="Times New Roman"/>
        </w:rPr>
      </w:pPr>
    </w:p>
    <w:p w14:paraId="4DF71984" w14:textId="77777777" w:rsidR="00952A29" w:rsidRPr="00AA7266" w:rsidRDefault="00952A29" w:rsidP="003E7402">
      <w:pPr>
        <w:spacing w:after="0" w:line="240" w:lineRule="auto"/>
        <w:rPr>
          <w:rFonts w:ascii="Times New Roman" w:hAnsi="Times New Roman" w:cs="Times New Roman"/>
        </w:rPr>
      </w:pPr>
    </w:p>
    <w:p w14:paraId="1B9ABBAA" w14:textId="77777777" w:rsidR="00952A29" w:rsidRPr="00AA7266" w:rsidRDefault="00952A29" w:rsidP="003E740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  <w:r w:rsidRPr="003E7402">
        <w:rPr>
          <w:rFonts w:ascii="Times New Roman" w:hAnsi="Times New Roman" w:cs="Times New Roman"/>
          <w:b/>
          <w:u w:val="single"/>
          <w:lang w:val="en-US"/>
        </w:rPr>
        <w:t>Citing PDS HIS Data</w:t>
      </w:r>
    </w:p>
    <w:p w14:paraId="1A1E3304" w14:textId="77777777" w:rsidR="00952A29" w:rsidRPr="003E7402" w:rsidRDefault="00952A29" w:rsidP="003E740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n-US"/>
        </w:rPr>
      </w:pPr>
    </w:p>
    <w:p w14:paraId="1397D428" w14:textId="77777777" w:rsidR="00952A29" w:rsidRPr="003E7402" w:rsidRDefault="00952A29" w:rsidP="003E7402">
      <w:pPr>
        <w:numPr>
          <w:ilvl w:val="0"/>
          <w:numId w:val="7"/>
        </w:numPr>
        <w:tabs>
          <w:tab w:val="clear" w:pos="360"/>
          <w:tab w:val="num" w:pos="720"/>
        </w:tabs>
        <w:spacing w:after="0" w:line="240" w:lineRule="auto"/>
        <w:rPr>
          <w:rFonts w:ascii="Times New Roman" w:hAnsi="Times New Roman" w:cs="Times New Roman"/>
          <w:lang w:val="en-US"/>
        </w:rPr>
      </w:pPr>
      <w:r w:rsidRPr="00AA7266">
        <w:rPr>
          <w:rFonts w:ascii="Times New Roman" w:hAnsi="Times New Roman" w:cs="Times New Roman"/>
          <w:lang w:val="en-US"/>
        </w:rPr>
        <w:t>T</w:t>
      </w:r>
      <w:r w:rsidRPr="003E7402">
        <w:rPr>
          <w:rFonts w:ascii="Times New Roman" w:hAnsi="Times New Roman" w:cs="Times New Roman"/>
          <w:lang w:val="en-US"/>
        </w:rPr>
        <w:t xml:space="preserve">he researcher may </w:t>
      </w:r>
      <w:r w:rsidRPr="00AA7266">
        <w:rPr>
          <w:rFonts w:ascii="Times New Roman" w:hAnsi="Times New Roman" w:cs="Times New Roman"/>
          <w:lang w:val="en-US"/>
        </w:rPr>
        <w:t xml:space="preserve">cite </w:t>
      </w:r>
      <w:r w:rsidRPr="003E7402">
        <w:rPr>
          <w:rFonts w:ascii="Times New Roman" w:hAnsi="Times New Roman" w:cs="Times New Roman"/>
          <w:lang w:val="en-US"/>
        </w:rPr>
        <w:t xml:space="preserve">data </w:t>
      </w:r>
      <w:r w:rsidRPr="00AA7266">
        <w:rPr>
          <w:rFonts w:ascii="Times New Roman" w:hAnsi="Times New Roman" w:cs="Times New Roman"/>
          <w:lang w:val="en-US"/>
        </w:rPr>
        <w:t>from</w:t>
      </w:r>
      <w:r w:rsidR="001B5791" w:rsidRPr="00AA7266">
        <w:rPr>
          <w:rFonts w:ascii="Times New Roman" w:hAnsi="Times New Roman" w:cs="Times New Roman"/>
          <w:lang w:val="en-US"/>
        </w:rPr>
        <w:t xml:space="preserve"> the</w:t>
      </w:r>
      <w:r w:rsidRPr="00AA7266">
        <w:rPr>
          <w:rFonts w:ascii="Times New Roman" w:hAnsi="Times New Roman" w:cs="Times New Roman"/>
          <w:lang w:val="en-US"/>
        </w:rPr>
        <w:t xml:space="preserve"> PDS HIS using the following citation: </w:t>
      </w:r>
      <w:r w:rsidRPr="003E7402">
        <w:rPr>
          <w:rFonts w:ascii="Times New Roman" w:hAnsi="Times New Roman" w:cs="Times New Roman"/>
          <w:lang w:val="en-US"/>
        </w:rPr>
        <w:t xml:space="preserve"> </w:t>
      </w:r>
    </w:p>
    <w:p w14:paraId="42B2C2BF" w14:textId="77777777" w:rsidR="00952A29" w:rsidRPr="00AA7266" w:rsidRDefault="00952A29" w:rsidP="003E7402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</w:p>
    <w:p w14:paraId="5EE5E669" w14:textId="77777777" w:rsidR="00952A29" w:rsidRPr="003E7402" w:rsidRDefault="00952A29" w:rsidP="003E7402">
      <w:pPr>
        <w:spacing w:after="0" w:line="240" w:lineRule="auto"/>
        <w:ind w:left="360"/>
        <w:rPr>
          <w:rFonts w:ascii="Times New Roman" w:hAnsi="Times New Roman" w:cs="Times New Roman"/>
          <w:lang w:val="en-US"/>
        </w:rPr>
      </w:pPr>
      <w:r w:rsidRPr="003E7402">
        <w:rPr>
          <w:rFonts w:ascii="Times New Roman" w:hAnsi="Times New Roman" w:cs="Times New Roman"/>
          <w:lang w:val="en-US"/>
        </w:rPr>
        <w:t>Philippine Dermatological Society Health Information Systems. Philippine Dermatological Society. c2011 [updated (indicate date of inquiry); cited (indicate date of use of data)]. Available by request from: pdshis@outlook.com</w:t>
      </w:r>
    </w:p>
    <w:p w14:paraId="34C53FDC" w14:textId="77777777" w:rsidR="00952A29" w:rsidRPr="00AA7266" w:rsidRDefault="00952A29" w:rsidP="003E7402">
      <w:pPr>
        <w:spacing w:after="0" w:line="240" w:lineRule="auto"/>
        <w:rPr>
          <w:rFonts w:ascii="Times New Roman" w:hAnsi="Times New Roman" w:cs="Times New Roman"/>
        </w:rPr>
      </w:pPr>
    </w:p>
    <w:sectPr w:rsidR="00952A29" w:rsidRPr="00AA7266" w:rsidSect="003E7402">
      <w:footerReference w:type="default" r:id="rId9"/>
      <w:pgSz w:w="12240" w:h="20160" w:code="5"/>
      <w:pgMar w:top="1008" w:right="1008" w:bottom="1008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C7BCB9" w14:textId="77777777" w:rsidR="00AD23BD" w:rsidRDefault="00AD23BD" w:rsidP="001B5791">
      <w:pPr>
        <w:spacing w:after="0" w:line="240" w:lineRule="auto"/>
      </w:pPr>
      <w:r>
        <w:separator/>
      </w:r>
    </w:p>
  </w:endnote>
  <w:endnote w:type="continuationSeparator" w:id="0">
    <w:p w14:paraId="7DF1E464" w14:textId="77777777" w:rsidR="00AD23BD" w:rsidRDefault="00AD23BD" w:rsidP="001B57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65D84" w14:textId="6888F48F" w:rsidR="002E39F7" w:rsidRPr="003E7402" w:rsidRDefault="002E39F7">
    <w:pPr>
      <w:pStyle w:val="Footer"/>
      <w:rPr>
        <w:i/>
      </w:rPr>
    </w:pPr>
    <w:r w:rsidRPr="002E39F7">
      <w:rPr>
        <w:i/>
      </w:rPr>
      <w:t>V</w:t>
    </w:r>
    <w:r w:rsidR="006F5C9D">
      <w:rPr>
        <w:i/>
      </w:rPr>
      <w:t>er7</w:t>
    </w:r>
    <w:r w:rsidR="001B5791" w:rsidRPr="003E7402">
      <w:rPr>
        <w:i/>
      </w:rPr>
      <w:t xml:space="preserve"> </w:t>
    </w:r>
    <w:r w:rsidR="006F5C9D">
      <w:rPr>
        <w:i/>
      </w:rPr>
      <w:t>Feb 2023</w:t>
    </w:r>
  </w:p>
  <w:p w14:paraId="2B855E65" w14:textId="77777777" w:rsidR="001B5791" w:rsidRDefault="001B579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CA7CDD" w14:textId="77777777" w:rsidR="00AD23BD" w:rsidRDefault="00AD23BD" w:rsidP="001B5791">
      <w:pPr>
        <w:spacing w:after="0" w:line="240" w:lineRule="auto"/>
      </w:pPr>
      <w:r>
        <w:separator/>
      </w:r>
    </w:p>
  </w:footnote>
  <w:footnote w:type="continuationSeparator" w:id="0">
    <w:p w14:paraId="2B41F226" w14:textId="77777777" w:rsidR="00AD23BD" w:rsidRDefault="00AD23BD" w:rsidP="001B57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67E9F"/>
    <w:multiLevelType w:val="hybridMultilevel"/>
    <w:tmpl w:val="C9A43C7A"/>
    <w:lvl w:ilvl="0" w:tplc="738055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75E426E4">
      <w:start w:val="1938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262AD5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D1C860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6DBA1BA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FDA071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250CB1E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F2ECF0C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2FACBD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">
    <w:nsid w:val="094007AF"/>
    <w:multiLevelType w:val="hybridMultilevel"/>
    <w:tmpl w:val="3F609258"/>
    <w:lvl w:ilvl="0" w:tplc="ABFA04BE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9D2B2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C04919"/>
    <w:multiLevelType w:val="hybridMultilevel"/>
    <w:tmpl w:val="10F27C96"/>
    <w:lvl w:ilvl="0" w:tplc="010202D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AFE97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AC4548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F7D2B40E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EF02A6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0E157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C6AFF1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AC3879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584F7F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">
    <w:nsid w:val="0B630024"/>
    <w:multiLevelType w:val="hybridMultilevel"/>
    <w:tmpl w:val="3C06FA4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2B64D4"/>
    <w:multiLevelType w:val="hybridMultilevel"/>
    <w:tmpl w:val="E30E50F6"/>
    <w:lvl w:ilvl="0" w:tplc="61486C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228A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6FAA4E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986F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0074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7600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A480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9A26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D40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5D32B0"/>
    <w:multiLevelType w:val="hybridMultilevel"/>
    <w:tmpl w:val="89F85E20"/>
    <w:lvl w:ilvl="0" w:tplc="4A9822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0E6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54A3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E09F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E72D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48EF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F41A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5E8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82AE5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126B4784"/>
    <w:multiLevelType w:val="hybridMultilevel"/>
    <w:tmpl w:val="A61A9F0E"/>
    <w:lvl w:ilvl="0" w:tplc="34090011">
      <w:start w:val="1"/>
      <w:numFmt w:val="decimal"/>
      <w:lvlText w:val="%1)"/>
      <w:lvlJc w:val="left"/>
      <w:pPr>
        <w:ind w:left="360" w:hanging="360"/>
      </w:p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07301F"/>
    <w:multiLevelType w:val="hybridMultilevel"/>
    <w:tmpl w:val="C3485A86"/>
    <w:lvl w:ilvl="0" w:tplc="39781C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1F6A39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17E0E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0E6BC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004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927C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6C925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2898E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D40FB2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8593784"/>
    <w:multiLevelType w:val="hybridMultilevel"/>
    <w:tmpl w:val="0CBCD882"/>
    <w:lvl w:ilvl="0" w:tplc="D6C291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800" w:hanging="360"/>
      </w:p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8647409"/>
    <w:multiLevelType w:val="hybridMultilevel"/>
    <w:tmpl w:val="B8AC560E"/>
    <w:lvl w:ilvl="0" w:tplc="C09A44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9278E2">
      <w:start w:val="19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3164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CCA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1EC4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661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59E7B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C73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DAFF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5364D64"/>
    <w:multiLevelType w:val="hybridMultilevel"/>
    <w:tmpl w:val="81AAB66A"/>
    <w:lvl w:ilvl="0" w:tplc="AE0E0072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62211F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56F86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BD14523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97632E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7C3F0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416EAC7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868C3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3869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1">
    <w:nsid w:val="36A6414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8E03263"/>
    <w:multiLevelType w:val="hybridMultilevel"/>
    <w:tmpl w:val="5F3CE6D8"/>
    <w:lvl w:ilvl="0" w:tplc="3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3EF03E72"/>
    <w:multiLevelType w:val="hybridMultilevel"/>
    <w:tmpl w:val="98987BEC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65B594E"/>
    <w:multiLevelType w:val="hybridMultilevel"/>
    <w:tmpl w:val="89B8EA7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A21AAE"/>
    <w:multiLevelType w:val="hybridMultilevel"/>
    <w:tmpl w:val="F73098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9D2B2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0C2744C"/>
    <w:multiLevelType w:val="hybridMultilevel"/>
    <w:tmpl w:val="DC401EC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783A51"/>
    <w:multiLevelType w:val="hybridMultilevel"/>
    <w:tmpl w:val="F69ECA12"/>
    <w:lvl w:ilvl="0" w:tplc="5CDCDBBA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9D2FCD"/>
    <w:multiLevelType w:val="hybridMultilevel"/>
    <w:tmpl w:val="323A4AC8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95C72EC"/>
    <w:multiLevelType w:val="hybridMultilevel"/>
    <w:tmpl w:val="CD68CF0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A00540"/>
    <w:multiLevelType w:val="hybridMultilevel"/>
    <w:tmpl w:val="2710D77C"/>
    <w:lvl w:ilvl="0" w:tplc="314A63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828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58D5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44FA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38B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9ECD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608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2644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9686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60C82C6C"/>
    <w:multiLevelType w:val="hybridMultilevel"/>
    <w:tmpl w:val="F9BAE040"/>
    <w:lvl w:ilvl="0" w:tplc="FD60D910">
      <w:numFmt w:val="bullet"/>
      <w:lvlText w:val="-"/>
      <w:lvlJc w:val="left"/>
      <w:pPr>
        <w:ind w:left="720" w:hanging="360"/>
      </w:pPr>
      <w:rPr>
        <w:rFonts w:ascii="Arial" w:eastAsiaTheme="minorHAnsi" w:hAnsi="Arial" w:cs="Helvetic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37720FD"/>
    <w:multiLevelType w:val="hybridMultilevel"/>
    <w:tmpl w:val="881E49DE"/>
    <w:lvl w:ilvl="0" w:tplc="5296A9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8659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AB4DB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9CEAF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7E9C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68D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A941B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D819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3438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6AD11FE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6B200A15"/>
    <w:multiLevelType w:val="hybridMultilevel"/>
    <w:tmpl w:val="4E00E58A"/>
    <w:lvl w:ilvl="0" w:tplc="7CF41C6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4142F6A6">
      <w:start w:val="2"/>
      <w:numFmt w:val="bullet"/>
      <w:lvlText w:val="-"/>
      <w:lvlJc w:val="left"/>
      <w:pPr>
        <w:ind w:left="1980" w:hanging="900"/>
      </w:pPr>
      <w:rPr>
        <w:rFonts w:ascii="Times New Roman" w:eastAsiaTheme="minorHAnsi" w:hAnsi="Times New Roman" w:cs="Times New Roman" w:hint="default"/>
      </w:r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826250"/>
    <w:multiLevelType w:val="hybridMultilevel"/>
    <w:tmpl w:val="BD04CDE0"/>
    <w:lvl w:ilvl="0" w:tplc="3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19B1C17"/>
    <w:multiLevelType w:val="hybridMultilevel"/>
    <w:tmpl w:val="73F4B234"/>
    <w:lvl w:ilvl="0" w:tplc="3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</w:rPr>
    </w:lvl>
    <w:lvl w:ilvl="1" w:tplc="F9D2B2CC">
      <w:start w:val="1"/>
      <w:numFmt w:val="decimal"/>
      <w:lvlText w:val="%2)"/>
      <w:lvlJc w:val="left"/>
      <w:pPr>
        <w:ind w:left="180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2520" w:hanging="180"/>
      </w:pPr>
    </w:lvl>
    <w:lvl w:ilvl="3" w:tplc="3409000F" w:tentative="1">
      <w:start w:val="1"/>
      <w:numFmt w:val="decimal"/>
      <w:lvlText w:val="%4."/>
      <w:lvlJc w:val="left"/>
      <w:pPr>
        <w:ind w:left="3240" w:hanging="360"/>
      </w:pPr>
    </w:lvl>
    <w:lvl w:ilvl="4" w:tplc="34090019" w:tentative="1">
      <w:start w:val="1"/>
      <w:numFmt w:val="lowerLetter"/>
      <w:lvlText w:val="%5."/>
      <w:lvlJc w:val="left"/>
      <w:pPr>
        <w:ind w:left="3960" w:hanging="360"/>
      </w:pPr>
    </w:lvl>
    <w:lvl w:ilvl="5" w:tplc="3409001B" w:tentative="1">
      <w:start w:val="1"/>
      <w:numFmt w:val="lowerRoman"/>
      <w:lvlText w:val="%6."/>
      <w:lvlJc w:val="right"/>
      <w:pPr>
        <w:ind w:left="4680" w:hanging="180"/>
      </w:pPr>
    </w:lvl>
    <w:lvl w:ilvl="6" w:tplc="3409000F" w:tentative="1">
      <w:start w:val="1"/>
      <w:numFmt w:val="decimal"/>
      <w:lvlText w:val="%7."/>
      <w:lvlJc w:val="left"/>
      <w:pPr>
        <w:ind w:left="5400" w:hanging="360"/>
      </w:pPr>
    </w:lvl>
    <w:lvl w:ilvl="7" w:tplc="34090019" w:tentative="1">
      <w:start w:val="1"/>
      <w:numFmt w:val="lowerLetter"/>
      <w:lvlText w:val="%8."/>
      <w:lvlJc w:val="left"/>
      <w:pPr>
        <w:ind w:left="6120" w:hanging="360"/>
      </w:pPr>
    </w:lvl>
    <w:lvl w:ilvl="8" w:tplc="3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0B48A7"/>
    <w:multiLevelType w:val="hybridMultilevel"/>
    <w:tmpl w:val="C75CB0D8"/>
    <w:lvl w:ilvl="0" w:tplc="EBD61E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0CD00A">
      <w:start w:val="1938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666A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F206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0A0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2C6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888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58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524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>
    <w:nsid w:val="75B74F5C"/>
    <w:multiLevelType w:val="hybridMultilevel"/>
    <w:tmpl w:val="F7309816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F9D2B2C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7E3063E"/>
    <w:multiLevelType w:val="hybridMultilevel"/>
    <w:tmpl w:val="76504442"/>
    <w:lvl w:ilvl="0" w:tplc="F0D22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D2B4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9420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181D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46B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9A3C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E09E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22EE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D66B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E486688"/>
    <w:multiLevelType w:val="hybridMultilevel"/>
    <w:tmpl w:val="637274D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EB705C6"/>
    <w:multiLevelType w:val="hybridMultilevel"/>
    <w:tmpl w:val="529480A6"/>
    <w:lvl w:ilvl="0" w:tplc="D8CA4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442646">
      <w:start w:val="2705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4EEF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329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2E00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BC6F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5B44E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9A65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F4D3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>
    <w:nsid w:val="7ED33419"/>
    <w:multiLevelType w:val="hybridMultilevel"/>
    <w:tmpl w:val="0868C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20"/>
  </w:num>
  <w:num w:numId="5">
    <w:abstractNumId w:val="7"/>
  </w:num>
  <w:num w:numId="6">
    <w:abstractNumId w:val="27"/>
  </w:num>
  <w:num w:numId="7">
    <w:abstractNumId w:val="0"/>
  </w:num>
  <w:num w:numId="8">
    <w:abstractNumId w:val="16"/>
  </w:num>
  <w:num w:numId="9">
    <w:abstractNumId w:val="14"/>
  </w:num>
  <w:num w:numId="10">
    <w:abstractNumId w:val="24"/>
  </w:num>
  <w:num w:numId="11">
    <w:abstractNumId w:val="29"/>
  </w:num>
  <w:num w:numId="12">
    <w:abstractNumId w:val="31"/>
  </w:num>
  <w:num w:numId="13">
    <w:abstractNumId w:val="2"/>
  </w:num>
  <w:num w:numId="14">
    <w:abstractNumId w:val="22"/>
  </w:num>
  <w:num w:numId="15">
    <w:abstractNumId w:val="10"/>
  </w:num>
  <w:num w:numId="16">
    <w:abstractNumId w:val="26"/>
  </w:num>
  <w:num w:numId="17">
    <w:abstractNumId w:val="25"/>
  </w:num>
  <w:num w:numId="18">
    <w:abstractNumId w:val="3"/>
  </w:num>
  <w:num w:numId="19">
    <w:abstractNumId w:val="8"/>
  </w:num>
  <w:num w:numId="20">
    <w:abstractNumId w:val="19"/>
  </w:num>
  <w:num w:numId="21">
    <w:abstractNumId w:val="12"/>
  </w:num>
  <w:num w:numId="22">
    <w:abstractNumId w:val="6"/>
  </w:num>
  <w:num w:numId="23">
    <w:abstractNumId w:val="28"/>
  </w:num>
  <w:num w:numId="24">
    <w:abstractNumId w:val="1"/>
  </w:num>
  <w:num w:numId="25">
    <w:abstractNumId w:val="30"/>
  </w:num>
  <w:num w:numId="26">
    <w:abstractNumId w:val="18"/>
  </w:num>
  <w:num w:numId="27">
    <w:abstractNumId w:val="15"/>
  </w:num>
  <w:num w:numId="28">
    <w:abstractNumId w:val="13"/>
  </w:num>
  <w:num w:numId="29">
    <w:abstractNumId w:val="17"/>
  </w:num>
  <w:num w:numId="30">
    <w:abstractNumId w:val="32"/>
  </w:num>
  <w:num w:numId="31">
    <w:abstractNumId w:val="23"/>
  </w:num>
  <w:num w:numId="32">
    <w:abstractNumId w:val="11"/>
  </w:num>
  <w:num w:numId="3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487"/>
    <w:rsid w:val="00073B6C"/>
    <w:rsid w:val="000833C3"/>
    <w:rsid w:val="000A6058"/>
    <w:rsid w:val="000A6F4D"/>
    <w:rsid w:val="000E0AA9"/>
    <w:rsid w:val="00137AE6"/>
    <w:rsid w:val="001A08CE"/>
    <w:rsid w:val="001B5791"/>
    <w:rsid w:val="001E471D"/>
    <w:rsid w:val="00214EA2"/>
    <w:rsid w:val="002561C3"/>
    <w:rsid w:val="002D4D64"/>
    <w:rsid w:val="002D786A"/>
    <w:rsid w:val="002E39F7"/>
    <w:rsid w:val="00334F92"/>
    <w:rsid w:val="0034496C"/>
    <w:rsid w:val="003E4865"/>
    <w:rsid w:val="003E7402"/>
    <w:rsid w:val="003F2E63"/>
    <w:rsid w:val="003F72D3"/>
    <w:rsid w:val="00491CBB"/>
    <w:rsid w:val="004D18BC"/>
    <w:rsid w:val="005266D5"/>
    <w:rsid w:val="0054174F"/>
    <w:rsid w:val="00542546"/>
    <w:rsid w:val="0056399F"/>
    <w:rsid w:val="00597721"/>
    <w:rsid w:val="00601F8F"/>
    <w:rsid w:val="006039A2"/>
    <w:rsid w:val="00612ED6"/>
    <w:rsid w:val="006E6CE6"/>
    <w:rsid w:val="006F52A2"/>
    <w:rsid w:val="006F5C9D"/>
    <w:rsid w:val="00724CCF"/>
    <w:rsid w:val="00730DEE"/>
    <w:rsid w:val="00735C9B"/>
    <w:rsid w:val="00737D99"/>
    <w:rsid w:val="007E52E0"/>
    <w:rsid w:val="00952A29"/>
    <w:rsid w:val="0095600F"/>
    <w:rsid w:val="00985542"/>
    <w:rsid w:val="00995B1E"/>
    <w:rsid w:val="009C5B16"/>
    <w:rsid w:val="009D3F58"/>
    <w:rsid w:val="009D4A63"/>
    <w:rsid w:val="009E0487"/>
    <w:rsid w:val="00A20BEF"/>
    <w:rsid w:val="00A54487"/>
    <w:rsid w:val="00A70E53"/>
    <w:rsid w:val="00AA7266"/>
    <w:rsid w:val="00AD23BD"/>
    <w:rsid w:val="00BF48E8"/>
    <w:rsid w:val="00CC05D7"/>
    <w:rsid w:val="00D01A75"/>
    <w:rsid w:val="00D53329"/>
    <w:rsid w:val="00DF766F"/>
    <w:rsid w:val="00E06B0E"/>
    <w:rsid w:val="00E10F57"/>
    <w:rsid w:val="00E8213C"/>
    <w:rsid w:val="00EB76EE"/>
    <w:rsid w:val="00EF1483"/>
    <w:rsid w:val="00EF7F88"/>
    <w:rsid w:val="00F03EE9"/>
    <w:rsid w:val="00F06DD9"/>
    <w:rsid w:val="00F76AB3"/>
    <w:rsid w:val="00FD2E85"/>
    <w:rsid w:val="00FD52BA"/>
    <w:rsid w:val="00FF2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143628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4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A7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E5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2984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3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F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E04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91"/>
  </w:style>
  <w:style w:type="paragraph" w:styleId="Footer">
    <w:name w:val="footer"/>
    <w:basedOn w:val="Normal"/>
    <w:link w:val="FooterChar"/>
    <w:uiPriority w:val="99"/>
    <w:unhideWhenUsed/>
    <w:rsid w:val="001B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9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48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54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PH"/>
    </w:rPr>
  </w:style>
  <w:style w:type="table" w:styleId="TableGrid">
    <w:name w:val="Table Grid"/>
    <w:basedOn w:val="TableNormal"/>
    <w:uiPriority w:val="59"/>
    <w:rsid w:val="00A70E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0E53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FF2984"/>
    <w:pPr>
      <w:spacing w:beforeAutospacing="1" w:after="0" w:afterAutospacing="1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9D3F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F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F5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F5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F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F58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9E048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B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791"/>
  </w:style>
  <w:style w:type="paragraph" w:styleId="Footer">
    <w:name w:val="footer"/>
    <w:basedOn w:val="Normal"/>
    <w:link w:val="FooterChar"/>
    <w:uiPriority w:val="99"/>
    <w:unhideWhenUsed/>
    <w:rsid w:val="001B57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7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385693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673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7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86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0137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627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000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17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46312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0586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918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68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7005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589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2109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891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2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37418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89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8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721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500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2179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2044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187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2098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954321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6037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2139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125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8915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245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38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842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71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9470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53029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268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54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795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0258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91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46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065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70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7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825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855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93439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2922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6358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63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12687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539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366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7983">
          <w:marLeft w:val="547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0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5507">
          <w:marLeft w:val="547"/>
          <w:marRight w:val="0"/>
          <w:marTop w:val="2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55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174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4667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01983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3974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pdshis@outlook.com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665</Words>
  <Characters>3796</Characters>
  <Application>Microsoft Macintosh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M. Carpio</dc:creator>
  <cp:lastModifiedBy>Ana Aurelia Santos</cp:lastModifiedBy>
  <cp:revision>4</cp:revision>
  <dcterms:created xsi:type="dcterms:W3CDTF">2023-04-25T10:38:00Z</dcterms:created>
  <dcterms:modified xsi:type="dcterms:W3CDTF">2023-04-25T10:43:00Z</dcterms:modified>
</cp:coreProperties>
</file>